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C339" w14:textId="77777777" w:rsidR="00F1380D" w:rsidRDefault="00170412">
      <w:r>
        <w:rPr>
          <w:noProof/>
          <w:lang w:eastAsia="et-EE"/>
        </w:rPr>
        <w:drawing>
          <wp:inline distT="0" distB="0" distL="0" distR="0" wp14:anchorId="289BC772" wp14:editId="7B3F35FB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D4A3B" w14:textId="77777777" w:rsidR="00170412" w:rsidRDefault="00170412"/>
    <w:p w14:paraId="6515A22E" w14:textId="77777777" w:rsidR="00D31526" w:rsidRDefault="00D31526"/>
    <w:p w14:paraId="09FBBC5F" w14:textId="77777777" w:rsidR="00170412" w:rsidRDefault="00170412"/>
    <w:p w14:paraId="19762D14" w14:textId="7C2D07FF" w:rsidR="00170412" w:rsidRDefault="00B55657">
      <w:r>
        <w:tab/>
      </w:r>
      <w:r w:rsidR="00CC1E53">
        <w:tab/>
      </w:r>
      <w:r w:rsidR="00326FCF">
        <w:tab/>
      </w:r>
      <w:r w:rsidR="00326FCF">
        <w:tab/>
      </w:r>
      <w:r w:rsidR="00326FCF">
        <w:tab/>
      </w:r>
    </w:p>
    <w:p w14:paraId="65AC2451" w14:textId="7749D2C4" w:rsidR="00671420" w:rsidRDefault="00EF48B3" w:rsidP="00591546">
      <w:pPr>
        <w:tabs>
          <w:tab w:val="left" w:pos="5040"/>
        </w:tabs>
      </w:pPr>
      <w:r>
        <w:t>Harku</w:t>
      </w:r>
      <w:r w:rsidR="00302AD9">
        <w:t xml:space="preserve"> Vallavalitsus</w:t>
      </w:r>
      <w:r w:rsidR="00302AD9">
        <w:tab/>
      </w:r>
      <w:r w:rsidR="00671420">
        <w:t>Meie: kuupäev vastavalt digitaalallkirja</w:t>
      </w:r>
    </w:p>
    <w:p w14:paraId="17FA1F47" w14:textId="17ECA57C" w:rsidR="00671420" w:rsidRDefault="003C0050">
      <w:hyperlink r:id="rId6" w:history="1">
        <w:r w:rsidRPr="00975445">
          <w:rPr>
            <w:rStyle w:val="Hyperlink"/>
          </w:rPr>
          <w:t>harku@harku.ee</w:t>
        </w:r>
      </w:hyperlink>
      <w:r>
        <w:t xml:space="preserve"> </w:t>
      </w:r>
      <w:r w:rsidR="005F1274">
        <w:t xml:space="preserve"> </w:t>
      </w:r>
      <w:r w:rsidR="00302AD9">
        <w:tab/>
      </w:r>
      <w:hyperlink r:id="rId7" w:history="1"/>
      <w:r w:rsidR="00671420">
        <w:tab/>
      </w:r>
      <w:r w:rsidR="00671420">
        <w:tab/>
      </w:r>
      <w:r w:rsidR="00671420">
        <w:tab/>
      </w:r>
      <w:r w:rsidR="00326FCF">
        <w:tab/>
      </w:r>
      <w:r w:rsidR="00302AD9">
        <w:t xml:space="preserve"> </w:t>
      </w:r>
      <w:r w:rsidR="00AC228E">
        <w:t>k</w:t>
      </w:r>
      <w:r w:rsidR="00671420">
        <w:t xml:space="preserve">uupäevale nr </w:t>
      </w:r>
      <w:r w:rsidR="00BB3BCD">
        <w:t>3-1.1</w:t>
      </w:r>
      <w:r w:rsidR="00671420">
        <w:t>/</w:t>
      </w:r>
      <w:r w:rsidR="00D5233E">
        <w:t>202</w:t>
      </w:r>
      <w:r w:rsidR="00BB3BCD">
        <w:t>5</w:t>
      </w:r>
      <w:r w:rsidR="00D5233E">
        <w:t>/</w:t>
      </w:r>
      <w:r w:rsidR="00FC12D6">
        <w:t>1484</w:t>
      </w:r>
    </w:p>
    <w:p w14:paraId="718EB730" w14:textId="77777777" w:rsidR="00772584" w:rsidRDefault="00772584"/>
    <w:p w14:paraId="62001B40" w14:textId="77777777" w:rsidR="00302AD9" w:rsidRDefault="00302AD9" w:rsidP="00302AD9">
      <w:pPr>
        <w:rPr>
          <w:b/>
        </w:rPr>
      </w:pPr>
    </w:p>
    <w:p w14:paraId="745A48FF" w14:textId="77777777" w:rsidR="00302AD9" w:rsidRDefault="00302AD9" w:rsidP="00302AD9">
      <w:pPr>
        <w:rPr>
          <w:b/>
        </w:rPr>
      </w:pPr>
    </w:p>
    <w:p w14:paraId="7D411DDA" w14:textId="04006B6E" w:rsidR="00302AD9" w:rsidRDefault="00EF48B3" w:rsidP="00302AD9">
      <w:pPr>
        <w:jc w:val="both"/>
        <w:rPr>
          <w:b/>
        </w:rPr>
      </w:pPr>
      <w:r>
        <w:rPr>
          <w:b/>
        </w:rPr>
        <w:t>Keila metskond 19</w:t>
      </w:r>
      <w:r w:rsidR="00302AD9">
        <w:rPr>
          <w:b/>
        </w:rPr>
        <w:t xml:space="preserve"> kinnistu osa tasuta</w:t>
      </w:r>
    </w:p>
    <w:p w14:paraId="47D81298" w14:textId="6D953342" w:rsidR="00302AD9" w:rsidRDefault="005B34B8" w:rsidP="00302AD9">
      <w:pPr>
        <w:jc w:val="both"/>
        <w:rPr>
          <w:b/>
        </w:rPr>
      </w:pPr>
      <w:r>
        <w:rPr>
          <w:b/>
        </w:rPr>
        <w:t>o</w:t>
      </w:r>
      <w:r w:rsidR="00302AD9">
        <w:rPr>
          <w:b/>
        </w:rPr>
        <w:t>tsustuskorras võõrandamine</w:t>
      </w:r>
    </w:p>
    <w:p w14:paraId="71592E83" w14:textId="77777777" w:rsidR="00302AD9" w:rsidRDefault="00302AD9" w:rsidP="00302AD9">
      <w:pPr>
        <w:jc w:val="both"/>
      </w:pPr>
    </w:p>
    <w:p w14:paraId="462336CC" w14:textId="12E1F717" w:rsidR="00302AD9" w:rsidRDefault="00302AD9" w:rsidP="00302AD9">
      <w:pPr>
        <w:jc w:val="both"/>
      </w:pPr>
      <w:r>
        <w:t xml:space="preserve">Olete </w:t>
      </w:r>
      <w:r w:rsidR="00FB35A6">
        <w:t>edastanud</w:t>
      </w:r>
      <w:r>
        <w:t xml:space="preserve"> Riigimetsa Majandamise Keskusele (edaspidi RMK) </w:t>
      </w:r>
      <w:r w:rsidR="00FB35A6">
        <w:t xml:space="preserve">Harku Vallavolikogu otsuse </w:t>
      </w:r>
      <w:r w:rsidR="009F4ECC">
        <w:t>taotleda Harku</w:t>
      </w:r>
      <w:r>
        <w:t xml:space="preserve"> vallas </w:t>
      </w:r>
      <w:r w:rsidR="009F4ECC">
        <w:t>Vahi külas</w:t>
      </w:r>
      <w:r>
        <w:t xml:space="preserve"> asuvast </w:t>
      </w:r>
      <w:r w:rsidR="009F4ECC">
        <w:t>Keila metskond</w:t>
      </w:r>
      <w:r w:rsidR="003468F3">
        <w:t xml:space="preserve"> 19</w:t>
      </w:r>
      <w:r w:rsidR="00794C94">
        <w:t xml:space="preserve"> kinnisasjast</w:t>
      </w:r>
      <w:r>
        <w:t xml:space="preserve"> (katastritunnus </w:t>
      </w:r>
      <w:r w:rsidR="003468F3">
        <w:t>19801:001:4826</w:t>
      </w:r>
      <w:r>
        <w:t xml:space="preserve">) </w:t>
      </w:r>
      <w:r w:rsidR="00AD1A52">
        <w:t xml:space="preserve">ligikaudu </w:t>
      </w:r>
      <w:r w:rsidR="003468F3">
        <w:t>338</w:t>
      </w:r>
      <w:r w:rsidR="00AD1A52">
        <w:t xml:space="preserve"> m</w:t>
      </w:r>
      <w:r w:rsidR="00AD1A52">
        <w:rPr>
          <w:rFonts w:ascii="Calibri" w:hAnsi="Calibri" w:cs="Calibri"/>
        </w:rPr>
        <w:t>²</w:t>
      </w:r>
      <w:r w:rsidR="00AD1A52">
        <w:t xml:space="preserve"> </w:t>
      </w:r>
      <w:r w:rsidR="003468F3">
        <w:t xml:space="preserve"> ja </w:t>
      </w:r>
      <w:r w:rsidR="00FE4E86">
        <w:t>398 m</w:t>
      </w:r>
      <w:r w:rsidR="00FE4E86">
        <w:rPr>
          <w:rFonts w:ascii="Calibri" w:hAnsi="Calibri" w:cs="Calibri"/>
        </w:rPr>
        <w:t>²</w:t>
      </w:r>
      <w:r w:rsidR="00FE4E86">
        <w:t xml:space="preserve"> </w:t>
      </w:r>
      <w:r w:rsidR="00AD1A52">
        <w:t>suurus</w:t>
      </w:r>
      <w:r w:rsidR="00FE4E86">
        <w:t>te osade</w:t>
      </w:r>
      <w:r w:rsidR="00AD1A52">
        <w:t xml:space="preserve"> tasuta võõrandamiseks </w:t>
      </w:r>
      <w:r w:rsidR="00FE4E86">
        <w:t>Harku</w:t>
      </w:r>
      <w:r w:rsidR="006A2A05">
        <w:t xml:space="preserve"> </w:t>
      </w:r>
      <w:r w:rsidR="00AD1A52">
        <w:t>vallale.</w:t>
      </w:r>
      <w:r>
        <w:t xml:space="preserve"> </w:t>
      </w:r>
    </w:p>
    <w:p w14:paraId="4FF9FAAA" w14:textId="77777777" w:rsidR="00302AD9" w:rsidRDefault="00302AD9" w:rsidP="00302AD9">
      <w:pPr>
        <w:jc w:val="both"/>
      </w:pPr>
    </w:p>
    <w:p w14:paraId="44121B55" w14:textId="2E13978C" w:rsidR="00302AD9" w:rsidRDefault="00302AD9" w:rsidP="00302AD9">
      <w:pPr>
        <w:jc w:val="both"/>
      </w:pPr>
      <w:r>
        <w:t xml:space="preserve">Tulenevalt RMK põhimääruse </w:t>
      </w:r>
      <w:r>
        <w:rPr>
          <w:rFonts w:cs="Times New Roman"/>
        </w:rPr>
        <w:t>§</w:t>
      </w:r>
      <w:r>
        <w:t xml:space="preserve"> 15 lg 2 punktist 10 saab RMK juhatus oma otsusega anda seisukoha riigivara valitsejale RMK valduses oleva vara võõrandamise otsustamiseks. Riigivara tasuta võõrandamise otsustamise pädevus on riigivara valitsejal – </w:t>
      </w:r>
      <w:r w:rsidR="00061746">
        <w:t>Kliimaministeeriumil.</w:t>
      </w:r>
      <w:r>
        <w:t xml:space="preserve"> Edastame Teile RMK </w:t>
      </w:r>
      <w:r w:rsidR="001453D4">
        <w:t>08.04</w:t>
      </w:r>
      <w:r w:rsidR="00E153D0">
        <w:t>.2025</w:t>
      </w:r>
      <w:r>
        <w:t xml:space="preserve"> juhatuse otsuse nr 1-32/</w:t>
      </w:r>
      <w:r w:rsidR="001453D4">
        <w:t>73</w:t>
      </w:r>
      <w:r>
        <w:t xml:space="preserve"> „Seisukoha andmine riigivara valitsejale RMK valduses oleva vara võõrandamise otsustamiseks“.</w:t>
      </w:r>
    </w:p>
    <w:p w14:paraId="06D22C43" w14:textId="77777777" w:rsidR="003E79CA" w:rsidRDefault="003E79CA" w:rsidP="00302AD9">
      <w:pPr>
        <w:jc w:val="both"/>
      </w:pPr>
    </w:p>
    <w:p w14:paraId="28535FB5" w14:textId="415D4335" w:rsidR="003E79CA" w:rsidRDefault="001453D4" w:rsidP="00302AD9">
      <w:pPr>
        <w:jc w:val="both"/>
      </w:pPr>
      <w:r>
        <w:t>Keila metskond 19</w:t>
      </w:r>
      <w:r w:rsidR="009A3E64">
        <w:t xml:space="preserve"> kinnisasja jagamise korraldab ja rahastab kohalik omavalitsus. Maakorraldustööd tuleb teostada koostöös RMK kinnisvaraosakonna maakorraldustoimingute spetsialisti Eleri </w:t>
      </w:r>
      <w:proofErr w:type="spellStart"/>
      <w:r w:rsidR="009A3E64">
        <w:t>Laidmaga</w:t>
      </w:r>
      <w:proofErr w:type="spellEnd"/>
      <w:r w:rsidR="009A3E64">
        <w:t xml:space="preserve"> </w:t>
      </w:r>
      <w:hyperlink r:id="rId8" w:history="1">
        <w:r w:rsidR="00F74915" w:rsidRPr="000C6247">
          <w:rPr>
            <w:rStyle w:val="Hyperlink"/>
          </w:rPr>
          <w:t>eleri.laidma@rmk.ee</w:t>
        </w:r>
      </w:hyperlink>
      <w:r w:rsidR="009A3E64">
        <w:t xml:space="preserve"> tel. 530 47558.</w:t>
      </w:r>
    </w:p>
    <w:p w14:paraId="32413A48" w14:textId="77777777" w:rsidR="003E79CA" w:rsidRDefault="003E79CA" w:rsidP="00302AD9">
      <w:pPr>
        <w:jc w:val="both"/>
      </w:pPr>
    </w:p>
    <w:p w14:paraId="545213DB" w14:textId="77777777" w:rsidR="003E79CA" w:rsidRDefault="003E79CA" w:rsidP="00302AD9">
      <w:pPr>
        <w:jc w:val="both"/>
      </w:pPr>
    </w:p>
    <w:p w14:paraId="02952639" w14:textId="77777777" w:rsidR="00A36049" w:rsidRDefault="00A36049" w:rsidP="00772584">
      <w:pPr>
        <w:jc w:val="both"/>
      </w:pPr>
    </w:p>
    <w:p w14:paraId="2EE7F867" w14:textId="77777777"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14:paraId="14315AE5" w14:textId="77777777" w:rsidR="001A0C83" w:rsidRDefault="001A0C83" w:rsidP="001A0C83"/>
    <w:p w14:paraId="4478B4A5" w14:textId="77777777" w:rsidR="001A0C83" w:rsidRPr="00E27C8F" w:rsidRDefault="001A0C83" w:rsidP="001A0C83">
      <w:r>
        <w:t>(allkirjastatud digitaalselt)</w:t>
      </w:r>
    </w:p>
    <w:p w14:paraId="65B6F348" w14:textId="32121067" w:rsidR="001A0C83" w:rsidRDefault="00302AD9" w:rsidP="001A0C83">
      <w:r>
        <w:t xml:space="preserve">  </w:t>
      </w:r>
    </w:p>
    <w:p w14:paraId="18498658" w14:textId="3871FEF3" w:rsidR="00EC38A5" w:rsidRDefault="00C97774" w:rsidP="001A0C83">
      <w:r>
        <w:t>Ere Kaaristu</w:t>
      </w:r>
    </w:p>
    <w:p w14:paraId="478E58A6" w14:textId="7A2EE965" w:rsidR="00C97774" w:rsidRDefault="00C97774" w:rsidP="001A0C83">
      <w:r>
        <w:t>Kinnisvaraosakonna</w:t>
      </w:r>
    </w:p>
    <w:p w14:paraId="1E726435" w14:textId="672054FB" w:rsidR="00C97774" w:rsidRDefault="00C97774" w:rsidP="001A0C83">
      <w:r>
        <w:t>Kinnisvaralepingute spetsialist</w:t>
      </w:r>
    </w:p>
    <w:p w14:paraId="13AA0A66" w14:textId="77777777" w:rsidR="007A7DD1" w:rsidRDefault="007A7DD1" w:rsidP="001A0C83"/>
    <w:p w14:paraId="095DBC51" w14:textId="1B0155A1" w:rsidR="00AD16B6" w:rsidRDefault="00D77091" w:rsidP="007A7BB0">
      <w:pPr>
        <w:jc w:val="both"/>
      </w:pPr>
      <w:r>
        <w:t xml:space="preserve">Lisa: RMK juhatuse </w:t>
      </w:r>
      <w:r w:rsidR="005B1FB9">
        <w:t>08.04</w:t>
      </w:r>
      <w:r w:rsidR="00C97774">
        <w:t>.2025</w:t>
      </w:r>
      <w:r>
        <w:t xml:space="preserve"> otsus nr 1-32/</w:t>
      </w:r>
      <w:r w:rsidR="005B1FB9">
        <w:t>73</w:t>
      </w:r>
    </w:p>
    <w:p w14:paraId="060EB183" w14:textId="77777777" w:rsidR="00507403" w:rsidRDefault="00507403" w:rsidP="001A0C83"/>
    <w:p w14:paraId="17A824E3" w14:textId="77777777"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83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12"/>
    <w:rsid w:val="00004638"/>
    <w:rsid w:val="0002058F"/>
    <w:rsid w:val="000476D5"/>
    <w:rsid w:val="00061746"/>
    <w:rsid w:val="00075E66"/>
    <w:rsid w:val="00093FDC"/>
    <w:rsid w:val="000B059D"/>
    <w:rsid w:val="000C46F8"/>
    <w:rsid w:val="000C4BFA"/>
    <w:rsid w:val="000C628E"/>
    <w:rsid w:val="000D113E"/>
    <w:rsid w:val="000D311F"/>
    <w:rsid w:val="000F5797"/>
    <w:rsid w:val="000F73D5"/>
    <w:rsid w:val="001453D4"/>
    <w:rsid w:val="00157E80"/>
    <w:rsid w:val="00162E5D"/>
    <w:rsid w:val="00170412"/>
    <w:rsid w:val="00174C7B"/>
    <w:rsid w:val="0017729F"/>
    <w:rsid w:val="001A088A"/>
    <w:rsid w:val="001A0C83"/>
    <w:rsid w:val="001A4D21"/>
    <w:rsid w:val="001E3580"/>
    <w:rsid w:val="001F6DAD"/>
    <w:rsid w:val="00227E70"/>
    <w:rsid w:val="00232D17"/>
    <w:rsid w:val="00250795"/>
    <w:rsid w:val="00253B9A"/>
    <w:rsid w:val="00267331"/>
    <w:rsid w:val="002A3052"/>
    <w:rsid w:val="002C0986"/>
    <w:rsid w:val="002D1A2F"/>
    <w:rsid w:val="002D35B6"/>
    <w:rsid w:val="002D479C"/>
    <w:rsid w:val="003002C0"/>
    <w:rsid w:val="003022C4"/>
    <w:rsid w:val="00302AD9"/>
    <w:rsid w:val="0030460B"/>
    <w:rsid w:val="00326FCF"/>
    <w:rsid w:val="00327F4A"/>
    <w:rsid w:val="00333A58"/>
    <w:rsid w:val="0033485E"/>
    <w:rsid w:val="003468F3"/>
    <w:rsid w:val="00347165"/>
    <w:rsid w:val="00356171"/>
    <w:rsid w:val="003672EE"/>
    <w:rsid w:val="00367EAE"/>
    <w:rsid w:val="00370D8F"/>
    <w:rsid w:val="00382B9B"/>
    <w:rsid w:val="003C0050"/>
    <w:rsid w:val="003C44B7"/>
    <w:rsid w:val="003C6F97"/>
    <w:rsid w:val="003E79CA"/>
    <w:rsid w:val="003F16AA"/>
    <w:rsid w:val="003F1990"/>
    <w:rsid w:val="003F5045"/>
    <w:rsid w:val="003F5DFE"/>
    <w:rsid w:val="004051D5"/>
    <w:rsid w:val="00447345"/>
    <w:rsid w:val="00456605"/>
    <w:rsid w:val="00497E9C"/>
    <w:rsid w:val="004A0A00"/>
    <w:rsid w:val="004A163C"/>
    <w:rsid w:val="004B45EC"/>
    <w:rsid w:val="004B7BF6"/>
    <w:rsid w:val="004E031C"/>
    <w:rsid w:val="0050320F"/>
    <w:rsid w:val="00507403"/>
    <w:rsid w:val="00515AAD"/>
    <w:rsid w:val="00552930"/>
    <w:rsid w:val="00555A38"/>
    <w:rsid w:val="0057537C"/>
    <w:rsid w:val="0058137A"/>
    <w:rsid w:val="00591546"/>
    <w:rsid w:val="0059389C"/>
    <w:rsid w:val="00594C09"/>
    <w:rsid w:val="005A280F"/>
    <w:rsid w:val="005A3D07"/>
    <w:rsid w:val="005B1FB9"/>
    <w:rsid w:val="005B34B8"/>
    <w:rsid w:val="005C0A5C"/>
    <w:rsid w:val="005D4B4D"/>
    <w:rsid w:val="005F1274"/>
    <w:rsid w:val="005F2F7A"/>
    <w:rsid w:val="005F672D"/>
    <w:rsid w:val="00602EF8"/>
    <w:rsid w:val="00626CAE"/>
    <w:rsid w:val="006342CE"/>
    <w:rsid w:val="0064795D"/>
    <w:rsid w:val="00671420"/>
    <w:rsid w:val="006A2A05"/>
    <w:rsid w:val="006C1EF9"/>
    <w:rsid w:val="006D0758"/>
    <w:rsid w:val="006E41A3"/>
    <w:rsid w:val="0070696B"/>
    <w:rsid w:val="0071005D"/>
    <w:rsid w:val="007230E2"/>
    <w:rsid w:val="0076600E"/>
    <w:rsid w:val="00772584"/>
    <w:rsid w:val="00794C94"/>
    <w:rsid w:val="0079780E"/>
    <w:rsid w:val="007A7BB0"/>
    <w:rsid w:val="007A7DD1"/>
    <w:rsid w:val="007D749C"/>
    <w:rsid w:val="007E0C97"/>
    <w:rsid w:val="007F347C"/>
    <w:rsid w:val="008139EA"/>
    <w:rsid w:val="00817082"/>
    <w:rsid w:val="00853E6F"/>
    <w:rsid w:val="0086101A"/>
    <w:rsid w:val="00883B6D"/>
    <w:rsid w:val="008911EC"/>
    <w:rsid w:val="008975BF"/>
    <w:rsid w:val="008A54FE"/>
    <w:rsid w:val="008B6406"/>
    <w:rsid w:val="008B7699"/>
    <w:rsid w:val="008F7484"/>
    <w:rsid w:val="009044AF"/>
    <w:rsid w:val="009274F5"/>
    <w:rsid w:val="00941899"/>
    <w:rsid w:val="009428DD"/>
    <w:rsid w:val="00946832"/>
    <w:rsid w:val="00967723"/>
    <w:rsid w:val="00975A4E"/>
    <w:rsid w:val="009817B6"/>
    <w:rsid w:val="00982155"/>
    <w:rsid w:val="009849A2"/>
    <w:rsid w:val="009A3E64"/>
    <w:rsid w:val="009C690C"/>
    <w:rsid w:val="009E7956"/>
    <w:rsid w:val="009F4ECC"/>
    <w:rsid w:val="00A136F4"/>
    <w:rsid w:val="00A25B12"/>
    <w:rsid w:val="00A36049"/>
    <w:rsid w:val="00A54232"/>
    <w:rsid w:val="00A56F4A"/>
    <w:rsid w:val="00AA5EB5"/>
    <w:rsid w:val="00AC228E"/>
    <w:rsid w:val="00AC3A06"/>
    <w:rsid w:val="00AD16B6"/>
    <w:rsid w:val="00AD1A52"/>
    <w:rsid w:val="00AF01D2"/>
    <w:rsid w:val="00AF401C"/>
    <w:rsid w:val="00AF61E1"/>
    <w:rsid w:val="00AF7994"/>
    <w:rsid w:val="00B175D1"/>
    <w:rsid w:val="00B35121"/>
    <w:rsid w:val="00B3625B"/>
    <w:rsid w:val="00B55657"/>
    <w:rsid w:val="00B55D86"/>
    <w:rsid w:val="00B62F42"/>
    <w:rsid w:val="00B746CE"/>
    <w:rsid w:val="00B820AD"/>
    <w:rsid w:val="00B86886"/>
    <w:rsid w:val="00BB3BCD"/>
    <w:rsid w:val="00BF1A22"/>
    <w:rsid w:val="00C20065"/>
    <w:rsid w:val="00C31695"/>
    <w:rsid w:val="00C74AB5"/>
    <w:rsid w:val="00C97774"/>
    <w:rsid w:val="00CA5CF2"/>
    <w:rsid w:val="00CB4FCC"/>
    <w:rsid w:val="00CC1E53"/>
    <w:rsid w:val="00CC2CE2"/>
    <w:rsid w:val="00D03B81"/>
    <w:rsid w:val="00D13512"/>
    <w:rsid w:val="00D21A33"/>
    <w:rsid w:val="00D229B4"/>
    <w:rsid w:val="00D31526"/>
    <w:rsid w:val="00D50720"/>
    <w:rsid w:val="00D5233E"/>
    <w:rsid w:val="00D56067"/>
    <w:rsid w:val="00D64A47"/>
    <w:rsid w:val="00D66FFE"/>
    <w:rsid w:val="00D77091"/>
    <w:rsid w:val="00D81AB6"/>
    <w:rsid w:val="00DA56BB"/>
    <w:rsid w:val="00DD03FD"/>
    <w:rsid w:val="00DF6DA0"/>
    <w:rsid w:val="00E153D0"/>
    <w:rsid w:val="00E27815"/>
    <w:rsid w:val="00E37E6F"/>
    <w:rsid w:val="00E436E1"/>
    <w:rsid w:val="00E55894"/>
    <w:rsid w:val="00E57E44"/>
    <w:rsid w:val="00E67535"/>
    <w:rsid w:val="00E8502C"/>
    <w:rsid w:val="00E85C9E"/>
    <w:rsid w:val="00E8736F"/>
    <w:rsid w:val="00EA675B"/>
    <w:rsid w:val="00EC38A5"/>
    <w:rsid w:val="00EC6039"/>
    <w:rsid w:val="00EE32A5"/>
    <w:rsid w:val="00EF48B3"/>
    <w:rsid w:val="00F1380D"/>
    <w:rsid w:val="00F321FE"/>
    <w:rsid w:val="00F53EA1"/>
    <w:rsid w:val="00F74199"/>
    <w:rsid w:val="00F74915"/>
    <w:rsid w:val="00F77023"/>
    <w:rsid w:val="00FB35A6"/>
    <w:rsid w:val="00FC12D6"/>
    <w:rsid w:val="00FD2BA5"/>
    <w:rsid w:val="00FE4E86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2B2E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5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8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ri.laidma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@arendushaldus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ku@harku.e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11</cp:revision>
  <cp:lastPrinted>2024-05-03T10:29:00Z</cp:lastPrinted>
  <dcterms:created xsi:type="dcterms:W3CDTF">2025-04-10T07:10:00Z</dcterms:created>
  <dcterms:modified xsi:type="dcterms:W3CDTF">2025-04-10T07:20:00Z</dcterms:modified>
</cp:coreProperties>
</file>